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2D" w:rsidRPr="001A709F" w:rsidRDefault="00FD2E2D" w:rsidP="00FD2E2D">
      <w:pPr>
        <w:jc w:val="center"/>
        <w:rPr>
          <w:rFonts w:ascii="Times New Roman" w:hAnsi="Times New Roman" w:cs="Times New Roman"/>
          <w:color w:val="000000"/>
          <w:sz w:val="60"/>
          <w:szCs w:val="60"/>
        </w:rPr>
      </w:pPr>
      <w:r w:rsidRPr="001A709F">
        <w:rPr>
          <w:rFonts w:ascii="Times New Roman" w:hAnsi="Times New Roman" w:cs="Times New Roman"/>
          <w:b/>
          <w:color w:val="000000"/>
          <w:sz w:val="60"/>
          <w:szCs w:val="60"/>
          <w:shd w:val="clear" w:color="auto" w:fill="FFFFFF"/>
        </w:rPr>
        <w:t>МОЛИТВА ЗА СИРИЮ</w:t>
      </w:r>
    </w:p>
    <w:p w:rsidR="00FD2E2D" w:rsidRDefault="00FD2E2D" w:rsidP="00FD2E2D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D2E2D" w:rsidRPr="001A709F" w:rsidRDefault="00FD2E2D" w:rsidP="00FD2E2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A709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Братья и сестры!</w:t>
      </w:r>
    </w:p>
    <w:p w:rsidR="00FD2E2D" w:rsidRPr="001A709F" w:rsidRDefault="00FD2E2D" w:rsidP="00FD2E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A709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Сейчас в Сирии гибнут люди: дети, женщины, старики, все те, кто безоружен и не может защитить себя и свои семьи. Среди жертв этой войны много христиан. Просим вашей молитвенной поддержки! Это то, что может сделать сегодня каждый из нас! </w:t>
      </w:r>
    </w:p>
    <w:p w:rsidR="00FD2E2D" w:rsidRPr="00FD2E2D" w:rsidRDefault="00FD2E2D" w:rsidP="00FD2E2D">
      <w:pPr>
        <w:spacing w:line="240" w:lineRule="auto"/>
        <w:ind w:left="-709" w:firstLine="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D2E2D" w:rsidRDefault="00FD2E2D" w:rsidP="00FD2E2D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Господи Иисусе Христе, Сыне Божий, пречистыми</w:t>
      </w:r>
      <w:proofErr w:type="gramStart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Т</w:t>
      </w:r>
      <w:proofErr w:type="gramEnd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воими устами Ты </w:t>
      </w:r>
      <w:proofErr w:type="spellStart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рекл</w:t>
      </w:r>
      <w:proofErr w:type="spellEnd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еси</w:t>
      </w:r>
      <w:proofErr w:type="spellEnd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нам: «Истинно говорю вам, что если двое из вас согласятся на земле просить о всяком деле, то чего бы ни попросили, будет им от Отца Моего Небесного, ибо, где двое или трое собраны во имя Мое, там Я посреди них». </w:t>
      </w:r>
    </w:p>
    <w:p w:rsidR="00FD2E2D" w:rsidRDefault="00FD2E2D" w:rsidP="00FD2E2D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 глубокой верой в непреложность словес</w:t>
      </w:r>
      <w:proofErr w:type="gramStart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Т</w:t>
      </w:r>
      <w:proofErr w:type="gramEnd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воих и безмерное милосердие Твое, с сердцем сокрушенным единодушно к Тебе припадаем и слезно молим </w:t>
      </w:r>
      <w:proofErr w:type="spellStart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Тя</w:t>
      </w:r>
      <w:proofErr w:type="spellEnd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—</w:t>
      </w:r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даруй нам, рабам Твоим, </w:t>
      </w:r>
      <w:proofErr w:type="spellStart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болезнующим</w:t>
      </w:r>
      <w:proofErr w:type="spellEnd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о находящемся в великой опасности народе сирийском и о всех во Христе </w:t>
      </w:r>
      <w:proofErr w:type="spellStart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братиях</w:t>
      </w:r>
      <w:proofErr w:type="spellEnd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наших и в заблуждениях сущих, и о всякой душе христианской, скорбящей и озлобленной, милости Божией и помощи требующей, исполнения нашего прошения. </w:t>
      </w:r>
    </w:p>
    <w:p w:rsidR="00FD2E2D" w:rsidRPr="00FD2E2D" w:rsidRDefault="00FD2E2D" w:rsidP="00FD2E2D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Господи, прости вся </w:t>
      </w:r>
      <w:proofErr w:type="spellStart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вольныя</w:t>
      </w:r>
      <w:proofErr w:type="spellEnd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невольныя</w:t>
      </w:r>
      <w:proofErr w:type="spellEnd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согрешения недостойных раб</w:t>
      </w:r>
      <w:proofErr w:type="gramStart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Т</w:t>
      </w:r>
      <w:proofErr w:type="gramEnd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воих, помилуй и спаси многострадальный сирийский народ! Искорени всякую смуту и ненависть в Сирии, угаси гнев враг наших, воспрепятствуй им творить зло и обрати их на покаяние. Даруй мир и благоденствие стране сирийской, избави ю от тяжких бед и несчастий.</w:t>
      </w:r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br/>
        <w:t xml:space="preserve">Подай скорбящим утешение, заблудшим вразумление; во вражде сущим мир ниспошли; </w:t>
      </w:r>
      <w:proofErr w:type="gramStart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сомневающихся</w:t>
      </w:r>
      <w:proofErr w:type="gramEnd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в вере утверди; падших воздвигни; невинных сохрани; и положи предел людям, чьими делами грех вошел в мир. Господи, </w:t>
      </w:r>
      <w:proofErr w:type="spellStart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услыши</w:t>
      </w:r>
      <w:proofErr w:type="spellEnd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грешных рабов</w:t>
      </w:r>
      <w:proofErr w:type="gramStart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Т</w:t>
      </w:r>
      <w:proofErr w:type="gramEnd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воих, да умножится вера людей Твоих, да прославится в них святое Имя Твое и Царствие Твое посреди нас утвердится. </w:t>
      </w:r>
    </w:p>
    <w:p w:rsidR="00FD2E2D" w:rsidRPr="00FD2E2D" w:rsidRDefault="00FD2E2D" w:rsidP="00FD2E2D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Ты </w:t>
      </w:r>
      <w:proofErr w:type="spellStart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бо</w:t>
      </w:r>
      <w:proofErr w:type="spellEnd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еси</w:t>
      </w:r>
      <w:proofErr w:type="spellEnd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Царь мира и Спас душ наших и Тебе подобает всякая слава, честь и поклонение, со Безначальным</w:t>
      </w:r>
      <w:proofErr w:type="gramStart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Т</w:t>
      </w:r>
      <w:proofErr w:type="gramEnd"/>
      <w:r w:rsidRPr="00FD2E2D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воим Отцом и Пресвятым и Благим и Животворящим Твоим Духом, ныне и присно и во веки веков. Аминь.</w:t>
      </w:r>
    </w:p>
    <w:p w:rsidR="00FD2E2D" w:rsidRPr="00FD2E2D" w:rsidRDefault="00FD2E2D" w:rsidP="00FD2E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211D2" w:rsidRPr="003F1AE5" w:rsidRDefault="00FD2E2D" w:rsidP="00FD2E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F1AE5">
        <w:rPr>
          <w:rFonts w:ascii="Times New Roman" w:hAnsi="Times New Roman" w:cs="Times New Roman"/>
          <w:color w:val="000000"/>
          <w:spacing w:val="-20"/>
          <w:sz w:val="36"/>
          <w:szCs w:val="36"/>
          <w:shd w:val="clear" w:color="auto" w:fill="FFFFFF"/>
        </w:rPr>
        <w:t>Если мало времени, можно произнести хотя бы  краткую молитву:</w:t>
      </w:r>
      <w:r w:rsidR="003F1AE5" w:rsidRPr="003F1AE5">
        <w:rPr>
          <w:rFonts w:ascii="Times New Roman" w:hAnsi="Times New Roman" w:cs="Times New Roman"/>
          <w:color w:val="000000"/>
          <w:spacing w:val="-20"/>
          <w:sz w:val="36"/>
          <w:szCs w:val="36"/>
          <w:shd w:val="clear" w:color="auto" w:fill="FFFFFF"/>
        </w:rPr>
        <w:t xml:space="preserve"> </w:t>
      </w:r>
      <w:r w:rsidRPr="003F1AE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Господи </w:t>
      </w:r>
      <w:proofErr w:type="gramStart"/>
      <w:r w:rsidRPr="003F1AE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Иисусе</w:t>
      </w:r>
      <w:proofErr w:type="gramEnd"/>
      <w:r w:rsidRPr="003F1AE5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Христе, помилуй христиан, живущих в Сирии!</w:t>
      </w:r>
    </w:p>
    <w:sectPr w:rsidR="00A211D2" w:rsidRPr="003F1AE5" w:rsidSect="001A7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709" w:left="993" w:header="4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57" w:rsidRDefault="00C11957" w:rsidP="001A709F">
      <w:pPr>
        <w:spacing w:line="240" w:lineRule="auto"/>
      </w:pPr>
      <w:r>
        <w:separator/>
      </w:r>
    </w:p>
  </w:endnote>
  <w:endnote w:type="continuationSeparator" w:id="0">
    <w:p w:rsidR="00C11957" w:rsidRDefault="00C11957" w:rsidP="001A7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3" w:rsidRDefault="008D24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9F" w:rsidRPr="008D2493" w:rsidRDefault="001A709F" w:rsidP="008D2493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3" w:rsidRDefault="008D2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57" w:rsidRDefault="00C11957" w:rsidP="001A709F">
      <w:pPr>
        <w:spacing w:line="240" w:lineRule="auto"/>
      </w:pPr>
      <w:r>
        <w:separator/>
      </w:r>
    </w:p>
  </w:footnote>
  <w:footnote w:type="continuationSeparator" w:id="0">
    <w:p w:rsidR="00C11957" w:rsidRDefault="00C11957" w:rsidP="001A70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3" w:rsidRDefault="008D24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3" w:rsidRDefault="008D24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3" w:rsidRDefault="008D24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2D"/>
    <w:rsid w:val="001A709F"/>
    <w:rsid w:val="003F1AE5"/>
    <w:rsid w:val="00831915"/>
    <w:rsid w:val="008D2493"/>
    <w:rsid w:val="008F413C"/>
    <w:rsid w:val="00BA7900"/>
    <w:rsid w:val="00C11957"/>
    <w:rsid w:val="00D462FB"/>
    <w:rsid w:val="00F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9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09F"/>
  </w:style>
  <w:style w:type="paragraph" w:styleId="a5">
    <w:name w:val="footer"/>
    <w:basedOn w:val="a"/>
    <w:link w:val="a6"/>
    <w:uiPriority w:val="99"/>
    <w:unhideWhenUsed/>
    <w:rsid w:val="001A709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9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09F"/>
  </w:style>
  <w:style w:type="paragraph" w:styleId="a5">
    <w:name w:val="footer"/>
    <w:basedOn w:val="a"/>
    <w:link w:val="a6"/>
    <w:uiPriority w:val="99"/>
    <w:unhideWhenUsed/>
    <w:rsid w:val="001A709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cp:lastPrinted>2013-12-22T08:49:00Z</cp:lastPrinted>
  <dcterms:created xsi:type="dcterms:W3CDTF">2013-12-22T11:30:00Z</dcterms:created>
  <dcterms:modified xsi:type="dcterms:W3CDTF">2013-12-22T11:30:00Z</dcterms:modified>
</cp:coreProperties>
</file>